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53" w:rsidRPr="00847331" w:rsidRDefault="000E7353" w:rsidP="000E7353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857250" cy="89535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353" w:rsidRPr="009F5FCD" w:rsidRDefault="000E7353" w:rsidP="000E73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353" w:rsidRPr="009F5FCD" w:rsidRDefault="000E7353" w:rsidP="000E73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0E7353" w:rsidRPr="009F5FCD" w:rsidRDefault="000E7353" w:rsidP="000E73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БОГОРОДСКОЕ</w:t>
      </w:r>
    </w:p>
    <w:p w:rsidR="000E7353" w:rsidRPr="009F5FCD" w:rsidRDefault="000E7353" w:rsidP="000E7353">
      <w:pPr>
        <w:tabs>
          <w:tab w:val="left" w:pos="56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E7353" w:rsidRPr="009F5FCD" w:rsidRDefault="000E7353" w:rsidP="000E73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FCD">
        <w:rPr>
          <w:rFonts w:ascii="Times New Roman" w:hAnsi="Times New Roman" w:cs="Times New Roman"/>
          <w:sz w:val="28"/>
          <w:szCs w:val="28"/>
        </w:rPr>
        <w:t>17.05.2018 г. №07/0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0" w:type="auto"/>
        <w:tblLook w:val="04A0"/>
      </w:tblPr>
      <w:tblGrid>
        <w:gridCol w:w="5070"/>
      </w:tblGrid>
      <w:tr w:rsidR="00D40E0D" w:rsidRPr="0037098A" w:rsidTr="00966F40">
        <w:tc>
          <w:tcPr>
            <w:tcW w:w="5070" w:type="dxa"/>
          </w:tcPr>
          <w:p w:rsidR="00D40E0D" w:rsidRPr="0037098A" w:rsidRDefault="00D40E0D" w:rsidP="00966F40">
            <w:pPr>
              <w:tabs>
                <w:tab w:val="left" w:pos="46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0E0D" w:rsidRPr="0037098A" w:rsidRDefault="00D40E0D" w:rsidP="009F4ABE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="004663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заслушивании </w:t>
            </w:r>
            <w:r w:rsidR="009F4A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генерального директора </w:t>
            </w:r>
            <w:r w:rsidR="00030B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управляющей компании </w:t>
            </w:r>
            <w:r w:rsidR="009F4A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АО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"</w:t>
            </w:r>
            <w:r w:rsidR="009F4A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ВК Комфорт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 о работе по содержанию мн</w:t>
            </w:r>
            <w:bookmarkStart w:id="0" w:name="_GoBack"/>
            <w:bookmarkEnd w:id="0"/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огоквартирных домов</w:t>
            </w:r>
            <w:r w:rsidR="00096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2017</w:t>
            </w:r>
            <w:r w:rsidR="006A3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D40E0D" w:rsidRPr="0037098A" w:rsidRDefault="00D40E0D" w:rsidP="00D40E0D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E0D" w:rsidRDefault="00D40E0D" w:rsidP="00D40E0D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пунктом 3 части 3 статьи 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Москвы»информацию </w:t>
      </w:r>
      <w:r w:rsidR="009F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генерального директора </w:t>
      </w:r>
      <w:r w:rsidR="0046639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компании</w:t>
      </w:r>
      <w:r w:rsidR="009F4ABE">
        <w:rPr>
          <w:rFonts w:ascii="Times New Roman" w:hAnsi="Times New Roman"/>
          <w:sz w:val="28"/>
          <w:szCs w:val="28"/>
        </w:rPr>
        <w:t>А</w:t>
      </w:r>
      <w:r w:rsidRPr="00483328">
        <w:rPr>
          <w:rFonts w:ascii="Times New Roman" w:hAnsi="Times New Roman"/>
          <w:sz w:val="28"/>
          <w:szCs w:val="28"/>
        </w:rPr>
        <w:t>О "</w:t>
      </w:r>
      <w:r w:rsidR="009F4ABE">
        <w:rPr>
          <w:rFonts w:ascii="Times New Roman" w:hAnsi="Times New Roman"/>
          <w:sz w:val="28"/>
          <w:szCs w:val="28"/>
        </w:rPr>
        <w:t>ВККомфорт</w:t>
      </w:r>
      <w:r w:rsidR="00D77C03">
        <w:rPr>
          <w:rFonts w:ascii="Times New Roman" w:hAnsi="Times New Roman"/>
          <w:sz w:val="28"/>
          <w:szCs w:val="28"/>
        </w:rPr>
        <w:t xml:space="preserve">» </w:t>
      </w:r>
      <w:r w:rsidR="009F4ABE">
        <w:rPr>
          <w:rFonts w:ascii="Times New Roman" w:hAnsi="Times New Roman"/>
          <w:sz w:val="28"/>
          <w:szCs w:val="28"/>
        </w:rPr>
        <w:t>Яценко А.И.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</w:t>
      </w:r>
      <w:r w:rsidRPr="0037098A">
        <w:rPr>
          <w:rFonts w:ascii="Times New Roman" w:eastAsia="Times New Roman" w:hAnsi="Times New Roman" w:cs="Times New Roman"/>
          <w:bCs/>
          <w:sz w:val="28"/>
          <w:szCs w:val="28"/>
        </w:rPr>
        <w:t>по содержанию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3E3B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E3BC9" w:rsidRPr="003E3BC9" w:rsidRDefault="003E3BC9" w:rsidP="00D40E0D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E0D" w:rsidRPr="0037098A" w:rsidRDefault="00D40E0D" w:rsidP="00D40E0D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</w:t>
      </w:r>
      <w:r w:rsidR="009F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9F4ABE" w:rsidRPr="009F4ABE">
        <w:rPr>
          <w:rFonts w:ascii="Times New Roman" w:eastAsia="Times New Roman" w:hAnsi="Times New Roman"/>
          <w:sz w:val="28"/>
          <w:szCs w:val="28"/>
          <w:lang w:eastAsia="ar-SA"/>
        </w:rPr>
        <w:t>генерального директора  управляющей компании АО "ВК Комфорт» Яценко А.И.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по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многоквартирных домов в 201</w:t>
      </w:r>
      <w:r w:rsidR="000961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www.bogorodskoe-mo.ru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главу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346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К.Е. Воловик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0CEE" w:rsidRDefault="00D50CEE"/>
    <w:sectPr w:rsidR="00D50CEE" w:rsidSect="006629CA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0E0D"/>
    <w:rsid w:val="00030BCA"/>
    <w:rsid w:val="000961D2"/>
    <w:rsid w:val="000E7353"/>
    <w:rsid w:val="00346790"/>
    <w:rsid w:val="003E3BC9"/>
    <w:rsid w:val="00466395"/>
    <w:rsid w:val="004D5715"/>
    <w:rsid w:val="006076CC"/>
    <w:rsid w:val="006A3CF2"/>
    <w:rsid w:val="009F4ABE"/>
    <w:rsid w:val="00AD48EC"/>
    <w:rsid w:val="00C24470"/>
    <w:rsid w:val="00D40E0D"/>
    <w:rsid w:val="00D50CEE"/>
    <w:rsid w:val="00D7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Богородское</cp:lastModifiedBy>
  <cp:revision>2</cp:revision>
  <cp:lastPrinted>2018-05-21T12:29:00Z</cp:lastPrinted>
  <dcterms:created xsi:type="dcterms:W3CDTF">2018-05-21T13:40:00Z</dcterms:created>
  <dcterms:modified xsi:type="dcterms:W3CDTF">2018-05-21T13:40:00Z</dcterms:modified>
</cp:coreProperties>
</file>