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80" w:rsidRPr="00FD78DC" w:rsidRDefault="00E54280" w:rsidP="00E54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8953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80" w:rsidRPr="00FD78DC" w:rsidRDefault="00E54280" w:rsidP="00E54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E54280" w:rsidRPr="00FD78DC" w:rsidRDefault="00E54280" w:rsidP="00E54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D78DC">
        <w:rPr>
          <w:rFonts w:ascii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:rsidR="00E54280" w:rsidRPr="00FD78DC" w:rsidRDefault="00E54280" w:rsidP="00E54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D78DC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ОКРУГА БОГОРОДСКОЕ</w:t>
      </w:r>
    </w:p>
    <w:p w:rsidR="00E54280" w:rsidRPr="00FD78DC" w:rsidRDefault="00E54280" w:rsidP="00E54280">
      <w:pPr>
        <w:tabs>
          <w:tab w:val="left" w:pos="56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D78DC">
        <w:rPr>
          <w:rFonts w:ascii="Times New Roman" w:hAnsi="Times New Roman"/>
          <w:sz w:val="20"/>
          <w:szCs w:val="20"/>
          <w:lang w:eastAsia="ru-RU"/>
        </w:rPr>
        <w:tab/>
      </w:r>
    </w:p>
    <w:p w:rsidR="00E54280" w:rsidRPr="00FD78DC" w:rsidRDefault="00E54280" w:rsidP="00E54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D78DC">
        <w:rPr>
          <w:rFonts w:ascii="Times New Roman" w:hAnsi="Times New Roman"/>
          <w:b/>
          <w:bCs/>
          <w:sz w:val="32"/>
          <w:szCs w:val="32"/>
          <w:lang w:eastAsia="ru-RU"/>
        </w:rPr>
        <w:t>РЕШЕНИЕ</w:t>
      </w:r>
    </w:p>
    <w:p w:rsidR="00E54280" w:rsidRPr="00FD78DC" w:rsidRDefault="00E54280" w:rsidP="00E542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D78DC">
        <w:rPr>
          <w:rFonts w:ascii="Times New Roman" w:hAnsi="Times New Roman"/>
          <w:sz w:val="28"/>
          <w:szCs w:val="28"/>
          <w:lang w:eastAsia="ru-RU"/>
        </w:rPr>
        <w:t>.02.2018 г. №0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D78DC">
        <w:rPr>
          <w:rFonts w:ascii="Times New Roman" w:hAnsi="Times New Roman"/>
          <w:sz w:val="28"/>
          <w:szCs w:val="28"/>
          <w:lang w:eastAsia="ru-RU"/>
        </w:rPr>
        <w:t>/0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E54280" w:rsidRDefault="00E54280"/>
    <w:tbl>
      <w:tblPr>
        <w:tblW w:w="0" w:type="auto"/>
        <w:tblLook w:val="04A0"/>
      </w:tblPr>
      <w:tblGrid>
        <w:gridCol w:w="4786"/>
      </w:tblGrid>
      <w:tr w:rsidR="00070F39" w:rsidRPr="00410769" w:rsidTr="00271C24">
        <w:tc>
          <w:tcPr>
            <w:tcW w:w="4786" w:type="dxa"/>
          </w:tcPr>
          <w:p w:rsidR="00070F39" w:rsidRDefault="00070F39" w:rsidP="00271C24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направления средств стимулирования управы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районаБогородское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070F39" w:rsidRPr="00F73734" w:rsidRDefault="00070F39" w:rsidP="00271C24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 w:rsidR="006F27FE">
        <w:rPr>
          <w:rFonts w:ascii="Times New Roman" w:hAnsi="Times New Roman"/>
          <w:sz w:val="28"/>
          <w:szCs w:val="28"/>
        </w:rPr>
        <w:t>ями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 xml:space="preserve">от  </w:t>
      </w:r>
      <w:r>
        <w:rPr>
          <w:rFonts w:ascii="Times New Roman" w:hAnsi="Times New Roman"/>
          <w:sz w:val="28"/>
          <w:szCs w:val="28"/>
        </w:rPr>
        <w:t>1</w:t>
      </w:r>
      <w:r w:rsidR="006F27FE">
        <w:rPr>
          <w:rFonts w:ascii="Times New Roman" w:hAnsi="Times New Roman"/>
          <w:sz w:val="28"/>
          <w:szCs w:val="28"/>
        </w:rPr>
        <w:t>5февраля</w:t>
      </w:r>
      <w:r w:rsidRPr="0014709A">
        <w:rPr>
          <w:rFonts w:ascii="Times New Roman" w:hAnsi="Times New Roman"/>
          <w:sz w:val="28"/>
          <w:szCs w:val="28"/>
        </w:rPr>
        <w:t xml:space="preserve"> 201</w:t>
      </w:r>
      <w:r w:rsidR="006F27FE">
        <w:rPr>
          <w:rFonts w:ascii="Times New Roman" w:hAnsi="Times New Roman"/>
          <w:sz w:val="28"/>
          <w:szCs w:val="28"/>
        </w:rPr>
        <w:t>8</w:t>
      </w:r>
      <w:r w:rsidRPr="0014709A">
        <w:rPr>
          <w:rFonts w:ascii="Times New Roman" w:hAnsi="Times New Roman"/>
          <w:sz w:val="28"/>
          <w:szCs w:val="28"/>
        </w:rPr>
        <w:t xml:space="preserve"> года № БГ-14-</w:t>
      </w:r>
      <w:r w:rsidR="006F27FE">
        <w:rPr>
          <w:rFonts w:ascii="Times New Roman" w:hAnsi="Times New Roman"/>
          <w:sz w:val="28"/>
          <w:szCs w:val="28"/>
        </w:rPr>
        <w:t>0157</w:t>
      </w:r>
      <w:r w:rsidRPr="0014709A">
        <w:rPr>
          <w:rFonts w:ascii="Times New Roman" w:hAnsi="Times New Roman"/>
          <w:sz w:val="28"/>
          <w:szCs w:val="28"/>
        </w:rPr>
        <w:t>/</w:t>
      </w:r>
      <w:r w:rsidR="006F27FE">
        <w:rPr>
          <w:rFonts w:ascii="Times New Roman" w:hAnsi="Times New Roman"/>
          <w:sz w:val="28"/>
          <w:szCs w:val="28"/>
        </w:rPr>
        <w:t>8 и от 16 февраля 2018 года № БГ-14-0166/8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>города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0769">
        <w:rPr>
          <w:rFonts w:ascii="Times New Roman" w:hAnsi="Times New Roman"/>
          <w:sz w:val="28"/>
          <w:szCs w:val="28"/>
        </w:rPr>
        <w:t>Москвына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проведение мероприятий </w:t>
      </w:r>
      <w:proofErr w:type="spellStart"/>
      <w:r w:rsidRPr="00796DFE">
        <w:rPr>
          <w:rFonts w:ascii="Times New Roman" w:hAnsi="Times New Roman"/>
          <w:sz w:val="28"/>
          <w:szCs w:val="28"/>
        </w:rPr>
        <w:t>по</w:t>
      </w:r>
      <w:r w:rsidRPr="00F73734">
        <w:rPr>
          <w:rFonts w:ascii="Times New Roman" w:hAnsi="Times New Roman"/>
          <w:sz w:val="28"/>
          <w:szCs w:val="28"/>
        </w:rPr>
        <w:t>благоустройству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>
        <w:rPr>
          <w:rFonts w:ascii="Times New Roman" w:hAnsi="Times New Roman"/>
          <w:sz w:val="28"/>
          <w:szCs w:val="28"/>
        </w:rPr>
        <w:t>в 201</w:t>
      </w:r>
      <w:r w:rsidR="006F27F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Pr="00442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голосования жителей района на портале «Активный гражданин»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70F39" w:rsidRDefault="00070F39" w:rsidP="00070F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070F39" w:rsidRDefault="00070F39" w:rsidP="00070F39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0769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6F27FE" w:rsidRPr="00F73734" w:rsidRDefault="006F27FE" w:rsidP="00070F39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F39" w:rsidRPr="00F73734" w:rsidRDefault="00070F39" w:rsidP="00070F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70F39" w:rsidRPr="00F73734" w:rsidRDefault="00070F39" w:rsidP="00070F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Воловик К.Е.</w:t>
      </w:r>
    </w:p>
    <w:p w:rsidR="00070F39" w:rsidRDefault="00070F39" w:rsidP="00070F39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070F39" w:rsidSect="00567A9B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070F39" w:rsidRPr="00D13547" w:rsidRDefault="00070F39" w:rsidP="00070F39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070F39" w:rsidRDefault="00070F39" w:rsidP="00070F39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070F39" w:rsidRPr="00D13547" w:rsidRDefault="00070F39" w:rsidP="00070F39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</w:p>
    <w:p w:rsidR="00070F39" w:rsidRPr="00D13547" w:rsidRDefault="00E54280" w:rsidP="00070F39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070F39"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6F27FE">
        <w:rPr>
          <w:rFonts w:ascii="Times New Roman" w:eastAsia="Times New Roman" w:hAnsi="Times New Roman"/>
          <w:bCs/>
          <w:sz w:val="24"/>
          <w:szCs w:val="24"/>
          <w:lang w:eastAsia="ru-RU"/>
        </w:rPr>
        <w:t>20 февраля</w:t>
      </w:r>
      <w:r w:rsidR="00070F39"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6F27FE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070F39"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</w:p>
    <w:p w:rsidR="00070F39" w:rsidRPr="00FB2E12" w:rsidRDefault="00070F39" w:rsidP="00070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070F39" w:rsidRPr="00FB2E12" w:rsidRDefault="00070F39" w:rsidP="00070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/>
          <w:b/>
          <w:sz w:val="24"/>
          <w:szCs w:val="24"/>
        </w:rPr>
        <w:t xml:space="preserve"> города Москвы</w:t>
      </w:r>
    </w:p>
    <w:p w:rsidR="00070F39" w:rsidRDefault="00070F39" w:rsidP="00070F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250" w:type="dxa"/>
        <w:tblLook w:val="04A0"/>
      </w:tblPr>
      <w:tblGrid>
        <w:gridCol w:w="709"/>
        <w:gridCol w:w="2266"/>
        <w:gridCol w:w="3121"/>
        <w:gridCol w:w="4310"/>
        <w:gridCol w:w="959"/>
        <w:gridCol w:w="1368"/>
        <w:gridCol w:w="2293"/>
      </w:tblGrid>
      <w:tr w:rsidR="00070F39" w:rsidRPr="004D1DFA" w:rsidTr="00070F39">
        <w:trPr>
          <w:trHeight w:val="1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 (шт., кв.м., п.м.)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070F39" w:rsidRPr="004D1DFA" w:rsidTr="00070F39">
        <w:trPr>
          <w:trHeight w:val="552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F39" w:rsidRPr="004D1DFA" w:rsidRDefault="00070F39" w:rsidP="00271C24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DA5A20" w:rsidRPr="00DA5A20" w:rsidTr="00310EE9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A5A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A5A20">
              <w:rPr>
                <w:rFonts w:ascii="Times New Roman" w:hAnsi="Times New Roman"/>
                <w:sz w:val="24"/>
                <w:szCs w:val="24"/>
              </w:rPr>
              <w:t xml:space="preserve">Гражданская 3-я д. 6  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20" w:rsidRPr="00DA5A20" w:rsidRDefault="00DA5A20" w:rsidP="00FD78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Обустройство (ремонт) </w:t>
            </w:r>
            <w:r w:rsidR="00FD78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спортивной площадки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а/б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315" w:lineRule="atLeast"/>
              <w:jc w:val="right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</w:t>
            </w:r>
            <w:r w:rsidRPr="00DA5A2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869</w:t>
            </w: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,93</w:t>
            </w:r>
          </w:p>
        </w:tc>
      </w:tr>
      <w:tr w:rsidR="00DA5A20" w:rsidRPr="00DA5A20" w:rsidTr="00310EE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ограждения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245 751,52</w:t>
            </w:r>
          </w:p>
        </w:tc>
      </w:tr>
      <w:tr w:rsidR="00DA5A20" w:rsidRPr="00DA5A20" w:rsidTr="00310EE9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каучукового покрытия на ДП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696 470,16</w:t>
            </w:r>
          </w:p>
        </w:tc>
      </w:tr>
      <w:tr w:rsidR="00DA5A20" w:rsidRPr="00DA5A20" w:rsidTr="00310EE9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каучукового покрытия на СП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1 674 063,20</w:t>
            </w:r>
          </w:p>
        </w:tc>
      </w:tr>
      <w:tr w:rsidR="00DA5A20" w:rsidRPr="00DA5A20" w:rsidTr="00310EE9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164 787,60</w:t>
            </w:r>
          </w:p>
        </w:tc>
      </w:tr>
      <w:tr w:rsidR="00DA5A20" w:rsidRPr="00DA5A20" w:rsidTr="00310EE9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газона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659 066,96</w:t>
            </w:r>
          </w:p>
        </w:tc>
      </w:tr>
      <w:tr w:rsidR="00DA5A20" w:rsidRPr="00DA5A20" w:rsidTr="00DA78A1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 на СП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610, 5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2 686 948,76</w:t>
            </w:r>
          </w:p>
        </w:tc>
      </w:tr>
      <w:tr w:rsidR="00DA5A20" w:rsidRPr="00DA5A20" w:rsidTr="00352D2D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МАФ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1 834 700,05</w:t>
            </w:r>
          </w:p>
        </w:tc>
      </w:tr>
      <w:tr w:rsidR="00DA5A20" w:rsidRPr="00DA5A20" w:rsidTr="004C0D03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Погрузка мусора, прочие работы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141177,49</w:t>
            </w:r>
          </w:p>
        </w:tc>
      </w:tr>
      <w:tr w:rsidR="00DA5A20" w:rsidRPr="00DA5A20" w:rsidTr="00DA5A20">
        <w:trPr>
          <w:trHeight w:val="510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Итого по  </w:t>
            </w:r>
            <w:r w:rsidRPr="00DA5A20">
              <w:rPr>
                <w:rFonts w:ascii="Times New Roman" w:hAnsi="Times New Roman"/>
                <w:b/>
                <w:sz w:val="24"/>
                <w:szCs w:val="24"/>
              </w:rPr>
              <w:t xml:space="preserve">Гражданская 3-я д. 6 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20" w:rsidRPr="00DA5A20" w:rsidRDefault="00DA5A20" w:rsidP="00DA5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A5A2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8 126 835,67</w:t>
            </w:r>
          </w:p>
        </w:tc>
      </w:tr>
      <w:tr w:rsidR="00E54280" w:rsidRPr="00DA5A20" w:rsidTr="00181809">
        <w:trPr>
          <w:trHeight w:val="23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280" w:rsidRPr="00DA5A20" w:rsidRDefault="00E54280" w:rsidP="00460676">
            <w:pPr>
              <w:rPr>
                <w:rFonts w:ascii="Times New Roman" w:hAnsi="Times New Roman"/>
                <w:sz w:val="24"/>
                <w:szCs w:val="24"/>
              </w:rPr>
            </w:pPr>
            <w:r w:rsidRPr="00DA5A2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</w:p>
          <w:p w:rsidR="00E54280" w:rsidRPr="00DA5A20" w:rsidRDefault="00E54280" w:rsidP="00460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280" w:rsidRPr="00DA5A20" w:rsidRDefault="00E54280" w:rsidP="00460676">
            <w:pPr>
              <w:rPr>
                <w:rFonts w:ascii="Times New Roman" w:hAnsi="Times New Roman"/>
                <w:sz w:val="24"/>
                <w:szCs w:val="24"/>
              </w:rPr>
            </w:pPr>
            <w:r w:rsidRPr="00DA5A20">
              <w:rPr>
                <w:rFonts w:ascii="Times New Roman" w:hAnsi="Times New Roman"/>
                <w:sz w:val="24"/>
                <w:szCs w:val="24"/>
              </w:rPr>
              <w:t>Игральная ул., д. 4</w:t>
            </w:r>
          </w:p>
          <w:p w:rsidR="00E54280" w:rsidRPr="00DA5A20" w:rsidRDefault="00E54280" w:rsidP="00460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280" w:rsidRPr="00DA5A20" w:rsidRDefault="00E54280" w:rsidP="00460676">
            <w:pPr>
              <w:rPr>
                <w:rFonts w:ascii="Times New Roman" w:hAnsi="Times New Roman"/>
                <w:sz w:val="24"/>
                <w:szCs w:val="24"/>
              </w:rPr>
            </w:pPr>
            <w:r w:rsidRPr="00DA5A20">
              <w:rPr>
                <w:rFonts w:ascii="Times New Roman" w:hAnsi="Times New Roman"/>
                <w:sz w:val="24"/>
                <w:szCs w:val="24"/>
              </w:rPr>
              <w:t>Обустройство (ремонт) детских площадок</w:t>
            </w:r>
          </w:p>
          <w:p w:rsidR="00E54280" w:rsidRPr="00DA5A20" w:rsidRDefault="00E54280" w:rsidP="00460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а/б покрытия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140 913,41</w:t>
            </w:r>
          </w:p>
        </w:tc>
      </w:tr>
      <w:tr w:rsidR="00E54280" w:rsidRPr="00DA5A20" w:rsidTr="00181809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280" w:rsidRPr="00DA5A20" w:rsidRDefault="00E54280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280" w:rsidRPr="00DA5A20" w:rsidRDefault="00E54280" w:rsidP="0027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Устройстводорожного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бортового камня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П.м.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361 109,64</w:t>
            </w:r>
          </w:p>
        </w:tc>
      </w:tr>
      <w:tr w:rsidR="00E54280" w:rsidRPr="00DA5A20" w:rsidTr="00181809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а/б тропинки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37 644,54</w:t>
            </w:r>
          </w:p>
        </w:tc>
      </w:tr>
      <w:tr w:rsidR="00E54280" w:rsidRPr="00DA5A20" w:rsidTr="00181809">
        <w:trPr>
          <w:trHeight w:val="3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ограждения на ДП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П.м.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554 264,18</w:t>
            </w:r>
          </w:p>
        </w:tc>
      </w:tr>
      <w:tr w:rsidR="00E54280" w:rsidRPr="00DA5A20" w:rsidTr="00181809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каучукового покрытия на ДП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1 274 582,88</w:t>
            </w:r>
          </w:p>
        </w:tc>
      </w:tr>
      <w:tr w:rsidR="00E54280" w:rsidRPr="00DA5A20" w:rsidTr="00181809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каучукового покрытия на СП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157 532,71</w:t>
            </w:r>
          </w:p>
        </w:tc>
      </w:tr>
      <w:tr w:rsidR="00E54280" w:rsidRPr="00DA5A20" w:rsidTr="00181809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садового бортового камня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П.м.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203 659,28</w:t>
            </w:r>
          </w:p>
        </w:tc>
      </w:tr>
      <w:tr w:rsidR="00E54280" w:rsidRPr="00DA5A20" w:rsidTr="00181809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 газона на ДП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288 046,48</w:t>
            </w:r>
          </w:p>
        </w:tc>
      </w:tr>
      <w:tr w:rsidR="00E54280" w:rsidRPr="00DA5A20" w:rsidTr="0018180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кустарников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211 836,41</w:t>
            </w:r>
          </w:p>
        </w:tc>
      </w:tr>
      <w:tr w:rsidR="00E54280" w:rsidRPr="00DA5A20" w:rsidTr="00181809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Демонтаж МАФ на ДП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2 523,25</w:t>
            </w:r>
          </w:p>
        </w:tc>
      </w:tr>
      <w:tr w:rsidR="00E54280" w:rsidRPr="00DA5A20" w:rsidTr="00181809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МАФ на ДП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2 881 326,26</w:t>
            </w:r>
          </w:p>
        </w:tc>
      </w:tr>
      <w:tr w:rsidR="00E54280" w:rsidRPr="00DA5A20" w:rsidTr="00181809">
        <w:trPr>
          <w:trHeight w:val="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Демонтаж МАФ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1 430,78</w:t>
            </w:r>
          </w:p>
        </w:tc>
      </w:tr>
      <w:tr w:rsidR="00E54280" w:rsidRPr="00DA5A20" w:rsidTr="00181809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МАФ на СП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937483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787 057,20</w:t>
            </w:r>
          </w:p>
        </w:tc>
      </w:tr>
      <w:tr w:rsidR="00E54280" w:rsidRPr="00DA5A20" w:rsidTr="00181809">
        <w:trPr>
          <w:trHeight w:val="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80" w:rsidRPr="00DA5A20" w:rsidRDefault="00E54280" w:rsidP="00271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Погрузка мусора, прочие работы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4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80" w:rsidRPr="00191B84" w:rsidRDefault="00E54280" w:rsidP="0022053B">
            <w:pPr>
              <w:spacing w:after="0" w:line="315" w:lineRule="atLeast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44 463,58</w:t>
            </w:r>
          </w:p>
        </w:tc>
      </w:tr>
      <w:tr w:rsidR="00DA5A20" w:rsidRPr="00DA5A20" w:rsidTr="00DA5A20">
        <w:trPr>
          <w:trHeight w:val="315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20" w:rsidRPr="00DA5A20" w:rsidRDefault="00DA5A20" w:rsidP="004606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5A20">
              <w:rPr>
                <w:rFonts w:ascii="Times New Roman" w:hAnsi="Times New Roman"/>
                <w:b/>
                <w:sz w:val="24"/>
                <w:szCs w:val="24"/>
              </w:rPr>
              <w:t>Итого по  Игральная ул., д. 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20" w:rsidRPr="00DA5A20" w:rsidRDefault="00DA5A20" w:rsidP="00DA5A2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5A20">
              <w:rPr>
                <w:rFonts w:ascii="Times New Roman" w:hAnsi="Times New Roman"/>
                <w:b/>
                <w:sz w:val="24"/>
                <w:szCs w:val="24"/>
              </w:rPr>
              <w:t>6 946 390, 60</w:t>
            </w:r>
          </w:p>
        </w:tc>
      </w:tr>
      <w:tr w:rsidR="00DA5A20" w:rsidRPr="00DA5A20" w:rsidTr="00F51F2F">
        <w:trPr>
          <w:trHeight w:val="187"/>
        </w:trPr>
        <w:tc>
          <w:tcPr>
            <w:tcW w:w="1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2333A8" w:rsidRDefault="00DA5A20" w:rsidP="00DA5A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3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МЕРОПРИЯТИЯМ: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20" w:rsidRPr="002333A8" w:rsidRDefault="00DA5A20" w:rsidP="00DA5A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15 073 226, 27</w:t>
            </w:r>
          </w:p>
        </w:tc>
      </w:tr>
    </w:tbl>
    <w:p w:rsidR="00070F39" w:rsidRPr="00190B28" w:rsidRDefault="00070F39" w:rsidP="00070F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922267" w:rsidRDefault="00922267"/>
    <w:sectPr w:rsidR="00922267" w:rsidSect="006F27FE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0F39"/>
    <w:rsid w:val="00070F39"/>
    <w:rsid w:val="00176E2D"/>
    <w:rsid w:val="00350584"/>
    <w:rsid w:val="0059581F"/>
    <w:rsid w:val="006F27FE"/>
    <w:rsid w:val="00922267"/>
    <w:rsid w:val="00DA5A20"/>
    <w:rsid w:val="00E54280"/>
    <w:rsid w:val="00FD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F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F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2</cp:revision>
  <cp:lastPrinted>2018-02-26T13:00:00Z</cp:lastPrinted>
  <dcterms:created xsi:type="dcterms:W3CDTF">2018-02-26T13:09:00Z</dcterms:created>
  <dcterms:modified xsi:type="dcterms:W3CDTF">2018-02-26T13:09:00Z</dcterms:modified>
</cp:coreProperties>
</file>