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C3" w:rsidRDefault="00DD1CC3" w:rsidP="00DD1CC3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C3" w:rsidRDefault="00DD1CC3" w:rsidP="00DD1CC3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D1CC3" w:rsidRDefault="00DD1CC3" w:rsidP="00DD1CC3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DD1CC3" w:rsidRDefault="00DD1CC3" w:rsidP="00DD1CC3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D1CC3" w:rsidRDefault="00DD1CC3" w:rsidP="00DD1CC3">
      <w:pPr>
        <w:tabs>
          <w:tab w:val="left" w:pos="568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DD1CC3" w:rsidRDefault="00DD1CC3" w:rsidP="00DD1CC3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DD1CC3" w:rsidRDefault="00DD1CC3" w:rsidP="00DD1CC3">
      <w:pPr>
        <w:tabs>
          <w:tab w:val="left" w:pos="5680"/>
        </w:tabs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D1CC3" w:rsidRDefault="00DD1CC3" w:rsidP="00DD1CC3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C791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.03.2021  г. № 05/04</w:t>
      </w:r>
    </w:p>
    <w:p w:rsidR="001426D9" w:rsidRDefault="001426D9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26D9" w:rsidRDefault="001426D9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Default="000A32AC" w:rsidP="001426D9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 w:rsidRPr="009A2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 w:rsidRPr="009A2ADD"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8"/>
          <w:szCs w:val="28"/>
        </w:rPr>
        <w:t>2</w:t>
      </w:r>
      <w:r w:rsidRPr="009A2ADD">
        <w:rPr>
          <w:rFonts w:ascii="Times New Roman" w:hAnsi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/>
          <w:b/>
          <w:sz w:val="28"/>
          <w:szCs w:val="28"/>
        </w:rPr>
        <w:t>2</w:t>
      </w:r>
      <w:r w:rsidR="001426D9">
        <w:rPr>
          <w:rFonts w:ascii="Times New Roman" w:hAnsi="Times New Roman"/>
          <w:b/>
          <w:sz w:val="28"/>
          <w:szCs w:val="28"/>
        </w:rPr>
        <w:t>1</w:t>
      </w:r>
      <w:r w:rsidRPr="009A2AD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A32AC" w:rsidRDefault="000A32AC" w:rsidP="000A32AC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 управы района Богородское от </w:t>
      </w:r>
      <w:r w:rsidR="00B5131E">
        <w:rPr>
          <w:rFonts w:ascii="Times New Roman" w:eastAsia="Times New Roman" w:hAnsi="Times New Roman"/>
          <w:sz w:val="28"/>
          <w:szCs w:val="28"/>
          <w:lang w:eastAsia="ru-RU"/>
        </w:rPr>
        <w:t>17.03.2021</w:t>
      </w:r>
      <w:r w:rsidR="00A95C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131E">
        <w:rPr>
          <w:rFonts w:ascii="Times New Roman" w:eastAsia="Times New Roman" w:hAnsi="Times New Roman"/>
          <w:sz w:val="28"/>
          <w:szCs w:val="28"/>
          <w:lang w:eastAsia="ru-RU"/>
        </w:rPr>
        <w:t>БГ-13-810/21 исх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32AC" w:rsidRPr="00B25EC6" w:rsidRDefault="000A32AC" w:rsidP="000A32AC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</w:t>
      </w:r>
      <w:r w:rsidRPr="00B25EC6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sz w:val="28"/>
          <w:szCs w:val="28"/>
        </w:rPr>
        <w:t>2</w:t>
      </w:r>
      <w:r w:rsidRPr="00B25EC6">
        <w:rPr>
          <w:rFonts w:ascii="Times New Roman" w:hAnsi="Times New Roman"/>
          <w:sz w:val="28"/>
          <w:szCs w:val="28"/>
        </w:rPr>
        <w:t xml:space="preserve"> квартал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="001310F3">
        <w:rPr>
          <w:rFonts w:ascii="Times New Roman" w:eastAsia="Times New Roman" w:hAnsi="Times New Roman"/>
          <w:iCs/>
          <w:sz w:val="28"/>
          <w:szCs w:val="28"/>
          <w:lang w:eastAsia="ru-RU"/>
        </w:rPr>
        <w:t>1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0A32AC" w:rsidRPr="00B25EC6" w:rsidRDefault="000A32AC" w:rsidP="000A32A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 Богородское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A32AC" w:rsidRPr="00B25EC6" w:rsidRDefault="000A32AC" w:rsidP="000A32AC">
      <w:pPr>
        <w:jc w:val="both"/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A32AC" w:rsidSect="00CF532C">
          <w:pgSz w:w="11906" w:h="16838"/>
          <w:pgMar w:top="426" w:right="851" w:bottom="709" w:left="1134" w:header="709" w:footer="709" w:gutter="0"/>
          <w:cols w:space="708"/>
          <w:docGrid w:linePitch="360"/>
        </w:sectPr>
      </w:pP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решению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Богородское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310F3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310F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26D9">
        <w:rPr>
          <w:rFonts w:ascii="Times New Roman" w:eastAsia="Times New Roman" w:hAnsi="Times New Roman"/>
          <w:sz w:val="24"/>
          <w:szCs w:val="24"/>
          <w:lang w:eastAsia="ru-RU"/>
        </w:rPr>
        <w:t>05/04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Сводный районный календарный план по досуговой, </w:t>
      </w:r>
      <w:proofErr w:type="gramStart"/>
      <w:r w:rsidRPr="005E6C6B">
        <w:rPr>
          <w:rFonts w:ascii="Times New Roman" w:hAnsi="Times New Roman"/>
          <w:b/>
          <w:sz w:val="24"/>
          <w:szCs w:val="24"/>
        </w:rPr>
        <w:t>социально-воспитательной</w:t>
      </w:r>
      <w:proofErr w:type="gramEnd"/>
      <w:r w:rsidRPr="005E6C6B">
        <w:rPr>
          <w:rFonts w:ascii="Times New Roman" w:hAnsi="Times New Roman"/>
          <w:b/>
          <w:sz w:val="24"/>
          <w:szCs w:val="24"/>
        </w:rPr>
        <w:t>,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2 квартал 202</w:t>
      </w:r>
      <w:r w:rsidR="001310F3">
        <w:rPr>
          <w:rFonts w:ascii="Times New Roman" w:hAnsi="Times New Roman"/>
          <w:b/>
          <w:sz w:val="24"/>
          <w:szCs w:val="24"/>
        </w:rPr>
        <w:t>1</w:t>
      </w:r>
      <w:r w:rsidRPr="005E6C6B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3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42"/>
        <w:gridCol w:w="3643"/>
        <w:gridCol w:w="2268"/>
        <w:gridCol w:w="2977"/>
        <w:gridCol w:w="1418"/>
        <w:gridCol w:w="8"/>
        <w:gridCol w:w="3535"/>
      </w:tblGrid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ind w:left="-113"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 чему приурочено мероприятие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проведения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ind w:left="-108" w:right="-10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мастер-классы "Мы весёлые ребята"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Миллионная, д. 11, к.1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"Досуговый центр Богородское"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К.Д.  8(926)345-85-30</w:t>
            </w:r>
          </w:p>
        </w:tc>
      </w:tr>
      <w:tr w:rsidR="00741C78" w:rsidRPr="00741C78" w:rsidTr="00FE20CC">
        <w:trPr>
          <w:cantSplit/>
          <w:trHeight w:val="8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Юморина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Смеха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 10к.5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ТЦСО «Сокольники» филиал «Богородское»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Борхарт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Н.В. 8(499)160-16-81 </w:t>
            </w: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Конкурс юмористических видеороликов о школьной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Международный день юмора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Краснобогатырская, 21А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>, 28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20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(проводится по классам)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Цымлова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8(903)109-47-66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Конкурс рисунков “Если бы я был птицей”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CC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1 апреля</w:t>
            </w:r>
            <w:r w:rsidR="00FE2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1C78">
              <w:rPr>
                <w:rFonts w:ascii="Times New Roman" w:hAnsi="Times New Roman"/>
                <w:sz w:val="24"/>
                <w:szCs w:val="24"/>
              </w:rPr>
              <w:t>«Международный день птиц»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Краснобогатырская, 21А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>, 28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20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1300 (1-4 Классы)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Цымлова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8(903)109-47-66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Фестиваль детской книги</w:t>
            </w:r>
          </w:p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CC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2 апреля</w:t>
            </w:r>
            <w:r w:rsidR="00FE2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1C78">
              <w:rPr>
                <w:rFonts w:ascii="Times New Roman" w:hAnsi="Times New Roman"/>
                <w:sz w:val="24"/>
                <w:szCs w:val="24"/>
              </w:rPr>
              <w:t>«Международный день детской книги»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Краснобогатырская, 21А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>, 28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20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Цымлова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8(903)109-47-66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78" w:rsidRPr="00741C78" w:rsidTr="00FE20CC">
        <w:trPr>
          <w:cantSplit/>
          <w:trHeight w:val="77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 xml:space="preserve">Участие в первенстве Любительской футбольной лиги (Восток)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Малый Олений пер., д.23, стр.1 (футбольные поля академии «Спартак»)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РОО «СКЦ «Союзник», Крылов С.С. 8(962)977-10-16</w:t>
            </w:r>
          </w:p>
        </w:tc>
      </w:tr>
      <w:tr w:rsidR="00741C78" w:rsidRPr="00741C78" w:rsidTr="00FE20CC">
        <w:trPr>
          <w:cantSplit/>
          <w:trHeight w:val="4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Турнир по мини-футболу «Весна надежд», возраст 10-14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Игральная ул., 1-1 (спортивная площадка)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РОО «СКЦ «Союзник», Крылов С.С. 8(962)977-10-16</w:t>
            </w:r>
          </w:p>
        </w:tc>
      </w:tr>
      <w:tr w:rsidR="00741C78" w:rsidRPr="00741C78" w:rsidTr="00FE20CC">
        <w:trPr>
          <w:cantSplit/>
          <w:trHeight w:val="83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Участие в летнем первенстве г. Москвы по футболу (детско-юношеские команды)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3-я Гражданская ул., д.47 (стадион Спартаковец им. Н.П. Старостина)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РОО «СКЦ «Союзник», Крылов С.С. 8(962)977-10-16</w:t>
            </w:r>
          </w:p>
        </w:tc>
      </w:tr>
      <w:tr w:rsidR="00741C78" w:rsidRPr="00741C78" w:rsidTr="00FE20CC">
        <w:trPr>
          <w:cantSplit/>
          <w:trHeight w:val="71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 сказал «Поехали»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 10к.5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ТЦСО «Сокольники» филиал «Богородское»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Борхарт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Н.В. 8(499)160-16-81</w:t>
            </w:r>
          </w:p>
        </w:tc>
      </w:tr>
      <w:tr w:rsidR="00741C78" w:rsidRPr="00741C78" w:rsidTr="00FE20CC">
        <w:trPr>
          <w:cantSplit/>
          <w:trHeight w:val="7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«Загадочный космос» (Мастер-класс, выставки поделок и </w:t>
            </w:r>
            <w:proofErr w:type="spellStart"/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изоработ</w:t>
            </w:r>
            <w:proofErr w:type="spellEnd"/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День космонавтики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Ивантеевская, 21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ДСКЦ "Восход" Филатова Н.В. 8(499)160-82-19</w:t>
            </w: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Конкурс поделок, защита проектов</w:t>
            </w:r>
            <w:r w:rsidRPr="00741C7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«Всемирный день авиации и космонавтики»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Краснобогатырская, 21А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>, 28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20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(проводится по классам)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Цымлова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8(903)109-47-66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Турнир по мини-футболу, посвященный Дню здоровья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стадион «Спартаковец» имени Н.П. Старостина (поле №1) по адресу: ул.3-я Гражданская,47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"Досуговый центр Богородское"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Вешкина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А.В  8(916)521-20-21</w:t>
            </w:r>
          </w:p>
        </w:tc>
      </w:tr>
      <w:tr w:rsidR="00741C78" w:rsidRPr="00741C78" w:rsidTr="00FE20CC">
        <w:trPr>
          <w:cantSplit/>
          <w:trHeight w:val="7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</w:t>
            </w:r>
            <w:r w:rsidR="00304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дничный концерт "В ри</w:t>
            </w:r>
            <w:r w:rsidR="00304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 танца", посвящённый международному дню танца.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Международному дню танца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Миллионная, д. 11, к.1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"Досуговый центр Богородское"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К.Д.  8(926)345-85-30</w:t>
            </w:r>
          </w:p>
        </w:tc>
      </w:tr>
      <w:tr w:rsidR="00741C78" w:rsidRPr="00741C78" w:rsidTr="00FE20CC">
        <w:trPr>
          <w:cantSplit/>
          <w:trHeight w:val="8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«Закаляя сталь»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Открытые соревнования по каратэ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Ивантеевская, 21, Бойцовая, 24-4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ДСКЦ "Восход" </w:t>
            </w:r>
            <w:proofErr w:type="spellStart"/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Фагельский</w:t>
            </w:r>
            <w:proofErr w:type="spellEnd"/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Д.В. 8(499)160-82-19</w:t>
            </w: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 "Нам нужна одна победа".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1-ая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Мясниковская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д.16 (КАИТ№20)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Управа района Богородское, Совет Ветеранов района Богородское, Совет депутатов МО Богородское, Молодежная палата района Богородское, ГБУ "Досуговый центр Богородское"</w:t>
            </w: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C78">
              <w:rPr>
                <w:rFonts w:ascii="Times New Roman" w:hAnsi="Times New Roman"/>
                <w:sz w:val="24"/>
                <w:szCs w:val="24"/>
              </w:rPr>
              <w:t>Фото конкурс</w:t>
            </w:r>
            <w:proofErr w:type="gramEnd"/>
          </w:p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 xml:space="preserve"> «Мое Богородское»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1 мая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Миллионная ул., д. 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 xml:space="preserve">Совет Ветеранов района Богородское 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Дранкова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 xml:space="preserve"> В.Г.,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Чащина О.Ю.</w:t>
            </w:r>
          </w:p>
          <w:p w:rsidR="00741C78" w:rsidRPr="00741C78" w:rsidRDefault="00741C78" w:rsidP="00741C78">
            <w:pPr>
              <w:ind w:left="175" w:hanging="17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8(495)160-29-98</w:t>
            </w: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70F7E" wp14:editId="1459FDD6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-2540</wp:posOffset>
                      </wp:positionV>
                      <wp:extent cx="9734550" cy="0"/>
                      <wp:effectExtent l="9525" t="9525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34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6.1pt;margin-top:-.2pt;width:76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"/>
                  </w:pict>
                </mc:Fallback>
              </mc:AlternateConten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Субботник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Молодежная палата района Богородское, Носков И.А., 8(977)899-34-45</w:t>
            </w: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Неделя профилактики «Пожар не пройдет»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«День пожарной охраны»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Краснобогатырская, 21А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>, 28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20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(проводится по классам)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Цымлова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8(903)109-47-66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 xml:space="preserve">Станционная игра «Моя Профессия» офлайн формат </w:t>
            </w:r>
            <w:proofErr w:type="gramStart"/>
            <w:r w:rsidRPr="00741C78">
              <w:rPr>
                <w:rFonts w:ascii="Times New Roman" w:hAnsi="Times New Roman"/>
                <w:sz w:val="24"/>
                <w:szCs w:val="24"/>
              </w:rPr>
              <w:t>направленное</w:t>
            </w:r>
            <w:proofErr w:type="gramEnd"/>
            <w:r w:rsidRPr="00741C78">
              <w:rPr>
                <w:rFonts w:ascii="Times New Roman" w:hAnsi="Times New Roman"/>
                <w:sz w:val="24"/>
                <w:szCs w:val="24"/>
              </w:rPr>
              <w:t xml:space="preserve"> на профориентацию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Молодежная палата района Богородское, Носков И.А., 8(977)899-34-45</w:t>
            </w:r>
          </w:p>
        </w:tc>
      </w:tr>
      <w:tr w:rsidR="00741C78" w:rsidRPr="00741C78" w:rsidTr="00FE20CC">
        <w:trPr>
          <w:cantSplit/>
          <w:trHeight w:val="4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«Пасхальное чудо»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Ул. Ивантеевская, д.21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ДСКЦ "Восход" Филатова Н.В. 8(499)160-82-19</w:t>
            </w:r>
          </w:p>
        </w:tc>
      </w:tr>
      <w:tr w:rsidR="00741C78" w:rsidRPr="00741C78" w:rsidTr="00FE20CC">
        <w:trPr>
          <w:cantSplit/>
          <w:trHeight w:val="7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Весенние переливы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Весны и Труда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 10к.5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ТЦСО «Сокольники» филиал «Богородское»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Борхарт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Н.В. 8(499)160-16-81</w:t>
            </w:r>
          </w:p>
        </w:tc>
      </w:tr>
      <w:tr w:rsidR="00741C78" w:rsidRPr="00741C78" w:rsidTr="00FE20CC">
        <w:trPr>
          <w:cantSplit/>
          <w:trHeight w:val="7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Соревнования по Ушу «Открытый ковер» на призы РОО «СКЦ «Союзник»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ул., д.9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РОО «СКЦ «Союзник», Крылов С.С. 8(962)977-10-16</w:t>
            </w:r>
          </w:p>
        </w:tc>
      </w:tr>
      <w:tr w:rsidR="00741C78" w:rsidRPr="00741C78" w:rsidTr="00FE20CC">
        <w:trPr>
          <w:cantSplit/>
          <w:trHeight w:val="7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Пасхальные гуляния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 10к.5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ТЦСО «Сокольники» филиал «Богородское»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Борхарт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Н.В. 8(499)160-16-81</w:t>
            </w:r>
          </w:p>
        </w:tc>
      </w:tr>
      <w:tr w:rsidR="00741C78" w:rsidRPr="00741C78" w:rsidTr="00FE20CC">
        <w:trPr>
          <w:cantSplit/>
          <w:trHeight w:val="7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Кубок РОО «СКЦ «Союзник» по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роллекею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посвященный Дню Победы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шоссе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д.6 (спортивная площадка)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РОО «СКЦ «Союзник», Крылов С.С. 8(962)977-10-16</w:t>
            </w: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 xml:space="preserve">Видео концерт, 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Проекты ко дню Победы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Краснобогатырская, 21А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>, 28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20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(проводится по классам)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Цымлова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8(903)109-47-66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Военно-стратегическая игра или Станционная игра  «Спасибо Деду за Победу!» посвященное 9 мая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Территория района Богородское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Молодежная палата района Богородское, Носков И.А., 8(977)899-34-45</w:t>
            </w:r>
          </w:p>
        </w:tc>
      </w:tr>
      <w:tr w:rsidR="00741C78" w:rsidRPr="00741C78" w:rsidTr="00FE20CC">
        <w:trPr>
          <w:cantSplit/>
          <w:trHeight w:val="71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 xml:space="preserve">Фото конкурс «Мы помним!» </w:t>
            </w:r>
            <w:proofErr w:type="gramStart"/>
            <w:r w:rsidRPr="00741C78">
              <w:rPr>
                <w:rFonts w:ascii="Times New Roman" w:hAnsi="Times New Roman"/>
                <w:sz w:val="24"/>
                <w:szCs w:val="24"/>
              </w:rPr>
              <w:t>фотографии</w:t>
            </w:r>
            <w:proofErr w:type="gramEnd"/>
            <w:r w:rsidRPr="00741C78">
              <w:rPr>
                <w:rFonts w:ascii="Times New Roman" w:hAnsi="Times New Roman"/>
                <w:sz w:val="24"/>
                <w:szCs w:val="24"/>
              </w:rPr>
              <w:t xml:space="preserve"> посвященные 9 мая.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Молодежная палата района Богородское, Носков И.А., 8(977)899-34-45</w:t>
            </w:r>
          </w:p>
        </w:tc>
      </w:tr>
      <w:tr w:rsidR="00741C78" w:rsidRPr="00741C78" w:rsidTr="00FE20CC">
        <w:trPr>
          <w:cantSplit/>
          <w:trHeight w:val="7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«Равные права – разные возможности»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борьбы за права инвалидов.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Гражданская 64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1797 Агафонова Н.Н, 8(985)542-87-19</w:t>
            </w:r>
          </w:p>
        </w:tc>
      </w:tr>
      <w:tr w:rsidR="00741C78" w:rsidRPr="00741C78" w:rsidTr="00FE20CC">
        <w:trPr>
          <w:cantSplit/>
          <w:trHeight w:val="69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-ринг «Страницы Великой Отечественной войны»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Неделя профилактики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переулок 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1797 Красильникова Н.В., 8(920)462-37-14</w:t>
            </w:r>
          </w:p>
        </w:tc>
      </w:tr>
      <w:tr w:rsidR="00741C78" w:rsidRPr="00741C78" w:rsidTr="00FE20CC">
        <w:trPr>
          <w:cantSplit/>
          <w:trHeight w:val="99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мини-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футболу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освященный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празднованию Дня Победы  в Великой Отечественной войне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ул.3-я Гражданская,6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"Досуговый центр Богородское"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Вешкина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А.В  8(916)521-20-21</w:t>
            </w: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  "Никто не забыт, ничто не забыто".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вантеевская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д.13 "Синичкин сквер"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"Досуговый центр Богородское"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К.Д.  8(926)345-85-30</w:t>
            </w: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Митинг и торжественное возложение цветов к памятнику Маршалу Советского Союза Рокоссовскому К.К., посвященные Дню Победы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Б-р маршала Рокоссовского, д.12 (сквер)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Управа района Богородское, Совет Ветеранов района Богородское, Совет депутатов МО Богородское, Молодежная палата района Богородское, ГБУ "Досуговый центр Богородское"</w:t>
            </w: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«Свеча памяти»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переулок 15, 3-я Гражданская 64, 2-я Гражданская 96, Глебовская 10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1797 Красильникова Н.В., 8(920)462-37-14</w:t>
            </w:r>
          </w:p>
        </w:tc>
      </w:tr>
      <w:tr w:rsidR="00741C78" w:rsidRPr="00741C78" w:rsidTr="00FE20CC">
        <w:trPr>
          <w:cantSplit/>
          <w:trHeight w:val="5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Акция «Спасибо деду за победу»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Жилые дома района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ДСКЦ "Восход" Щукина Л.А. 8(499)160-82-19</w:t>
            </w:r>
          </w:p>
        </w:tc>
      </w:tr>
      <w:tr w:rsidR="00741C78" w:rsidRPr="00741C78" w:rsidTr="00FE20CC">
        <w:trPr>
          <w:cantSplit/>
          <w:trHeight w:val="68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всю оставшуюся жизнь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 10к.5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ТЦСО «Сокольники» филиал «Богородское»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Борхарт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Н.В. 8(499)160-16-81</w:t>
            </w: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переулок 15, 3-я Гражданская 64, 2-я Гражданская 96, Глебовская 10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1797 Красильникова Н.В., 8(920)462-37-14</w:t>
            </w: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вантеевская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д.13 "Синичкин сквер"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"Досуговый центр Богородское"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Вешкина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А.В  8(916)521-20-21</w:t>
            </w:r>
          </w:p>
        </w:tc>
      </w:tr>
      <w:tr w:rsidR="00741C78" w:rsidRPr="00741C78" w:rsidTr="00FE20CC">
        <w:trPr>
          <w:cantSplit/>
          <w:trHeight w:val="101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концерт, посвященный Дню победы (подведение итогов программы "Дорога Добрых Дел").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вантеевская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д.13 "Синичкин сквер"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"Досуговый центр Богородское"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К.Д.  8(926)345-85-30</w:t>
            </w:r>
          </w:p>
        </w:tc>
      </w:tr>
      <w:tr w:rsidR="00741C78" w:rsidRPr="00741C78" w:rsidTr="00FE20CC">
        <w:trPr>
          <w:cantSplit/>
          <w:trHeight w:val="12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Интерактивная экскурсия  школьных музеев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18 мая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«Международный день музеев»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Краснобогатырская, 21А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>, 28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20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25</w:t>
            </w:r>
            <w:r w:rsidRPr="00741C7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(проводится по классам)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Цымлова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8(903)109-47-66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«Семейная крепость: проверено временем»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семьи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переулок 15, 3-я Гражданская 64, 2-я Гражданская 96, Глебовская 10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1797 Красильникова Н.В., 8(920)462-37-14</w:t>
            </w: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Фотоконкурс «Моя семья»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семьи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Гражданская 64, 2-я Гражданская 96, Глебовская 10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1797 Красильникова Н.В., 8(920)462-37-14</w:t>
            </w: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Конференция «Итоги работы актива школы»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Пень Пионерии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Онлайн-конференция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1797 Красильникова Н.В., 8(920)462-37-14</w:t>
            </w: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20 мая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«Последний звонок»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Мероприятия по классам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Онлайн включения, видео концерт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Краснобогатырская, 21А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>, 28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20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25</w:t>
            </w:r>
            <w:r w:rsidRPr="00741C7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730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Цымлова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8(903)109-47-66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78" w:rsidRPr="00741C78" w:rsidTr="00FE20CC">
        <w:trPr>
          <w:cantSplit/>
          <w:trHeight w:val="68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Класс-концерт ансамбля народного и сценического танца "Жар-птица".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Миллионная, д. 11, к.1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"Досуговый центр Богородское"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К.Д.  8(926)345-85-30</w:t>
            </w:r>
          </w:p>
        </w:tc>
      </w:tr>
      <w:tr w:rsidR="00741C78" w:rsidRPr="00741C78" w:rsidTr="00FE20CC">
        <w:trPr>
          <w:cantSplit/>
          <w:trHeight w:val="69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Круглый стол «Профилактика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Неделя профилактики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переулок 15, 2-я 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Гражданская</w:t>
            </w:r>
            <w:proofErr w:type="gram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96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1797 Агафонова Н.Н, 8(985)542-87-19</w:t>
            </w: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«От знаков к буквам, от бересты к страницам…»: игра-путешествие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славянской письменности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переулок 15, 3-я Гражданская 64, 2-я Гражданская 96, Глебовская 10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1797 Красильникова Н.В., 8(920)462-37-14</w:t>
            </w: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Мастер-классы, концертная программа, показательные выступления, «круглые столы» с родителями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Ивантеевская, 21, Бойцовая, 24-4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ДСКЦ "Восход" Щукина Л.А. 8(499)160-82-19</w:t>
            </w: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Последний звонок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Торжественные линейки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переулок 15, 2-я Гражданская 96, Глебовская 10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1797 Белоусова А.С., 8(926)418-45-40</w:t>
            </w:r>
          </w:p>
        </w:tc>
      </w:tr>
      <w:tr w:rsidR="00741C78" w:rsidRPr="00741C78" w:rsidTr="00FE20CC">
        <w:trPr>
          <w:cantSplit/>
          <w:trHeight w:val="43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Соревнования по спортивным играм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Спортивная площадка. Бойцовая, 22-5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ДСКЦ "Восход"  Акопян А.Ю. 8(499)160-82-19</w:t>
            </w: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мини-футболу, посвященный Дню защиты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стадион «Спартаковец» имени Н.П. Старостина (поле №1) по адресу: ул.3-я Гражданская,47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"Досуговый центр Богородское"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Вешкина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А.В  8(916)521-20-21</w:t>
            </w: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Спортивно-культурный праздник «Мир детства», посвященный Дню защиты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Игральная ул., д.1, корп.1 (спортивная площадка)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РОО «СКЦ «Союзник», Крылов С.С. 8(962)977-10-16</w:t>
            </w:r>
          </w:p>
        </w:tc>
      </w:tr>
      <w:tr w:rsidR="0030446F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6F" w:rsidRPr="005C694E" w:rsidRDefault="0030446F" w:rsidP="0030446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69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6F" w:rsidRPr="00431C45" w:rsidRDefault="0030446F" w:rsidP="0030446F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431C45">
              <w:rPr>
                <w:rFonts w:ascii="Times New Roman" w:hAnsi="Times New Roman"/>
                <w:sz w:val="24"/>
                <w:szCs w:val="28"/>
              </w:rPr>
              <w:t>«Ура, каникулы!»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6F" w:rsidRPr="00431C45" w:rsidRDefault="0030446F" w:rsidP="0030446F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431C45">
              <w:rPr>
                <w:rFonts w:ascii="Times New Roman" w:hAnsi="Times New Roman"/>
                <w:sz w:val="24"/>
                <w:szCs w:val="28"/>
              </w:rPr>
              <w:t>День защиты детей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6F" w:rsidRPr="00431C45" w:rsidRDefault="0030446F" w:rsidP="0030446F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431C45">
              <w:rPr>
                <w:rFonts w:ascii="Times New Roman" w:hAnsi="Times New Roman"/>
                <w:sz w:val="24"/>
                <w:szCs w:val="28"/>
              </w:rPr>
              <w:t>Краснобогатырская 75к2, детская библиотека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6F" w:rsidRPr="00431C45" w:rsidRDefault="0030446F" w:rsidP="0030446F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431C45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6F" w:rsidRPr="00431C45" w:rsidRDefault="0030446F" w:rsidP="0030446F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431C45">
              <w:rPr>
                <w:rFonts w:ascii="Times New Roman" w:hAnsi="Times New Roman"/>
                <w:sz w:val="24"/>
                <w:szCs w:val="28"/>
              </w:rPr>
              <w:t>РБОО «Общество многодетных семей «Богородское»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31C45">
              <w:rPr>
                <w:rFonts w:ascii="Times New Roman" w:hAnsi="Times New Roman"/>
                <w:sz w:val="24"/>
                <w:szCs w:val="28"/>
              </w:rPr>
              <w:t xml:space="preserve">Иванова </w:t>
            </w:r>
            <w:r>
              <w:rPr>
                <w:rFonts w:ascii="Times New Roman" w:hAnsi="Times New Roman"/>
                <w:sz w:val="24"/>
                <w:szCs w:val="28"/>
              </w:rPr>
              <w:t>А.К.</w:t>
            </w:r>
            <w:r w:rsidRPr="00431C45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8"/>
              </w:rPr>
              <w:t>8(903)</w:t>
            </w:r>
            <w:r w:rsidRPr="00431C45">
              <w:rPr>
                <w:rFonts w:ascii="Times New Roman" w:hAnsi="Times New Roman"/>
                <w:sz w:val="24"/>
                <w:szCs w:val="28"/>
              </w:rPr>
              <w:t>214-55-31</w:t>
            </w:r>
          </w:p>
          <w:p w:rsidR="0030446F" w:rsidRPr="00431C45" w:rsidRDefault="0030446F" w:rsidP="0030446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Праздничное мероприятие "Мы маленькие дети".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вантеевская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д.13 "Синичкин сквер"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"Досуговый центр Богородское"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К.Д.  8(926)345-85-30</w:t>
            </w: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9243C" wp14:editId="743FF0E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-2540</wp:posOffset>
                      </wp:positionV>
                      <wp:extent cx="9734550" cy="0"/>
                      <wp:effectExtent l="9525" t="6985" r="9525" b="1206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34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-6.1pt;margin-top:-.2pt;width:76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"/>
                  </w:pict>
                </mc:Fallback>
              </mc:AlternateContent>
            </w: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«Мир детства Пушкина»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переулок 15, 3-я Гражданская 64, 2-я Гражданская 96, Глебовская 10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1797 Красильникова Н.В., 8(920)462-37-14</w:t>
            </w:r>
          </w:p>
        </w:tc>
      </w:tr>
      <w:tr w:rsidR="00741C78" w:rsidRPr="00741C78" w:rsidTr="00FE20CC">
        <w:trPr>
          <w:cantSplit/>
          <w:trHeight w:val="6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Экологическая акция «Яуза» уборка вдоль берега реки Яузы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Берег реки Яузы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Молодежная палата района Богородское, Носков И.А., 8(977)899-34-45</w:t>
            </w:r>
          </w:p>
        </w:tc>
      </w:tr>
      <w:tr w:rsidR="00741C78" w:rsidRPr="00741C78" w:rsidTr="00FE20CC">
        <w:trPr>
          <w:cantSplit/>
          <w:trHeight w:val="38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Бойцовая, 24-4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ДСКЦ "Восход"  Акопян А.Ю. 8(499)160-82-19</w:t>
            </w: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Государство</w:t>
            </w:r>
            <w:proofErr w:type="gram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котором я живу…»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3-я Гражданская 64, 2-я Гражданская 96, Глебовская 10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1797 Красильникова Н.В., 8(920)462-37-14</w:t>
            </w:r>
          </w:p>
        </w:tc>
      </w:tr>
      <w:tr w:rsidR="00741C78" w:rsidRPr="00741C78" w:rsidTr="00FE20CC">
        <w:trPr>
          <w:cantSplit/>
          <w:trHeight w:val="6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Россия-это сила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 10к.5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ТЦСО «Сокольники» филиал «Богородское»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Борхарт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Н.В. 8(499)160-16-81</w:t>
            </w:r>
          </w:p>
        </w:tc>
      </w:tr>
      <w:tr w:rsidR="00741C78" w:rsidRPr="00741C78" w:rsidTr="00FE20CC">
        <w:trPr>
          <w:cantSplit/>
          <w:trHeight w:val="41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Спортивный праздник, посвященный Дню России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Игральная ул., д.1, корп.1 (спортивная площадка)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РОО «СКЦ «Союзник», Крылов С.С. 8(962)977-10-16</w:t>
            </w:r>
          </w:p>
        </w:tc>
      </w:tr>
      <w:tr w:rsidR="00741C78" w:rsidRPr="00741C78" w:rsidTr="00FE20CC">
        <w:trPr>
          <w:cantSplit/>
          <w:trHeight w:val="18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1C78">
              <w:rPr>
                <w:rFonts w:ascii="Times New Roman" w:hAnsi="Times New Roman"/>
                <w:sz w:val="24"/>
                <w:szCs w:val="24"/>
              </w:rPr>
              <w:t xml:space="preserve">Митинг и торжественное возложение цветов к памятнику Маршалу Советского Союза Рокоссовскому К.К., </w:t>
            </w: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посвященные началу Великой Отечественной Войны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б-р Маршала Рокоссовского, д.12 (сквер)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Управа района Богородское, Совет Ветеранов района Богородское, Совет депутатов МО Богородское, Молодежная палата района Богородское, ГБУ "Досуговый центр Богородское"</w:t>
            </w:r>
          </w:p>
        </w:tc>
      </w:tr>
      <w:tr w:rsidR="00741C78" w:rsidRPr="00741C78" w:rsidTr="00FE20CC">
        <w:trPr>
          <w:cantSplit/>
          <w:trHeight w:val="74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Помним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 10к.5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ТЦСО «Сокольники» филиал «Богородское»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Борхарт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Н.В. 8(499)160-16-81</w:t>
            </w: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Экологическая акция «В гости к Мишке» помощь старому, больному медведю на территории Лосиного Острова.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Лосиный остров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Молодежная палата района Богородское, Носков И.А., 8(977)899-34-45</w:t>
            </w:r>
          </w:p>
        </w:tc>
      </w:tr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FE2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«Выпускной вечер»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Окончание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Краснобогатырская, 21А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>, 28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20</w:t>
            </w:r>
          </w:p>
          <w:p w:rsidR="00741C78" w:rsidRPr="00741C78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Бойцовая, 25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  <w:proofErr w:type="spellStart"/>
            <w:r w:rsidRPr="00741C78">
              <w:rPr>
                <w:rFonts w:ascii="Times New Roman" w:hAnsi="Times New Roman"/>
                <w:sz w:val="24"/>
                <w:szCs w:val="24"/>
              </w:rPr>
              <w:t>Цымлова</w:t>
            </w:r>
            <w:proofErr w:type="spellEnd"/>
            <w:r w:rsidRPr="00741C78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1C78">
              <w:rPr>
                <w:rFonts w:ascii="Times New Roman" w:hAnsi="Times New Roman"/>
                <w:sz w:val="24"/>
                <w:szCs w:val="24"/>
              </w:rPr>
              <w:t>8(903)109-47-66</w:t>
            </w:r>
          </w:p>
          <w:p w:rsidR="00741C78" w:rsidRPr="00741C78" w:rsidRDefault="00741C78" w:rsidP="00741C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78" w:rsidRPr="00741C78" w:rsidTr="00FE20CC">
        <w:trPr>
          <w:cantSplit/>
          <w:trHeight w:val="3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«Зажги свечу»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Площадь мужества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ДСКЦ "Восход"  Акопян А.Ю. 8(499)160-82-19</w:t>
            </w: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Мероприятие, посвященное Дню молодёжи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Б-р. Маршала Рокоссовского, вл.5-8 Народный парк «Янтарная горка»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"Досуговый центр Богородское"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К.Д.  8(926)345-85-30</w:t>
            </w:r>
          </w:p>
        </w:tc>
      </w:tr>
      <w:tr w:rsidR="00741C78" w:rsidRPr="00741C78" w:rsidTr="00FE20CC">
        <w:trPr>
          <w:cantSplit/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Московское лето </w:t>
            </w:r>
            <w:proofErr w:type="gram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Богородском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Б-р. Маршала Рокоссовского, вл.5-8 Народный парк «Янтарная горка»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"Досуговый центр Богородское" </w:t>
            </w:r>
            <w:proofErr w:type="spellStart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Вешкина</w:t>
            </w:r>
            <w:proofErr w:type="spellEnd"/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А.В  8(916)521-20-21</w:t>
            </w:r>
          </w:p>
        </w:tc>
      </w:tr>
      <w:tr w:rsidR="00741C78" w:rsidRPr="00741C78" w:rsidTr="00FE20CC">
        <w:trPr>
          <w:cantSplit/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Вручение аттестатов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Торжественные линейки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Гражданская 96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1797 Белоусова А.С., 8(926)418-45-40</w:t>
            </w:r>
          </w:p>
        </w:tc>
      </w:tr>
      <w:tr w:rsidR="00343569" w:rsidRPr="00343569" w:rsidTr="00741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304" w:type="dxa"/>
            <w:gridSpan w:val="8"/>
          </w:tcPr>
          <w:p w:rsidR="00343569" w:rsidRPr="00343569" w:rsidRDefault="00343569" w:rsidP="0030446F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b/>
                <w:sz w:val="24"/>
                <w:szCs w:val="24"/>
              </w:rPr>
              <w:t>Местные праздничные мероприятия Совета депутатов муниципального округа Богородское</w:t>
            </w:r>
          </w:p>
        </w:tc>
      </w:tr>
      <w:tr w:rsidR="00741C78" w:rsidRPr="00343569" w:rsidTr="00FE2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741C78" w:rsidRPr="00343569" w:rsidRDefault="00741C78" w:rsidP="00FE20CC">
            <w:pPr>
              <w:ind w:left="-132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апрель-июнь</w:t>
            </w:r>
          </w:p>
        </w:tc>
        <w:tc>
          <w:tcPr>
            <w:tcW w:w="3643" w:type="dxa"/>
            <w:tcBorders>
              <w:left w:val="single" w:sz="4" w:space="0" w:color="auto"/>
            </w:tcBorders>
          </w:tcPr>
          <w:p w:rsidR="00741C78" w:rsidRPr="00343569" w:rsidRDefault="00741C78" w:rsidP="00FE20CC">
            <w:pPr>
              <w:ind w:left="-132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Вокально-хореографический фестиваль "Богородские звезды"</w:t>
            </w:r>
          </w:p>
        </w:tc>
        <w:tc>
          <w:tcPr>
            <w:tcW w:w="2268" w:type="dxa"/>
          </w:tcPr>
          <w:p w:rsidR="00741C78" w:rsidRPr="00343569" w:rsidRDefault="00741C78" w:rsidP="00FE20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41C78" w:rsidRPr="00343569" w:rsidRDefault="00741C78" w:rsidP="00741C78">
            <w:pPr>
              <w:tabs>
                <w:tab w:val="left" w:pos="2849"/>
              </w:tabs>
              <w:ind w:left="-127" w:right="-9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</w:tcPr>
          <w:p w:rsidR="00741C78" w:rsidRPr="00343569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543" w:type="dxa"/>
            <w:gridSpan w:val="2"/>
          </w:tcPr>
          <w:p w:rsidR="00741C78" w:rsidRPr="00343569" w:rsidRDefault="00741C78" w:rsidP="00343569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741C78" w:rsidRPr="00343569" w:rsidRDefault="00741C78" w:rsidP="00343569">
            <w:pPr>
              <w:ind w:left="-108" w:right="-83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6F6678" w:rsidRDefault="006F6678" w:rsidP="00FE20CC"/>
    <w:sectPr w:rsidR="006F6678" w:rsidSect="00CF532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A32AC"/>
    <w:rsid w:val="001310F3"/>
    <w:rsid w:val="001426D9"/>
    <w:rsid w:val="0030446F"/>
    <w:rsid w:val="00343569"/>
    <w:rsid w:val="003C791C"/>
    <w:rsid w:val="0054546D"/>
    <w:rsid w:val="00670915"/>
    <w:rsid w:val="006F6678"/>
    <w:rsid w:val="00741C78"/>
    <w:rsid w:val="00A95CAC"/>
    <w:rsid w:val="00B5131E"/>
    <w:rsid w:val="00CF532C"/>
    <w:rsid w:val="00D17F95"/>
    <w:rsid w:val="00D852FB"/>
    <w:rsid w:val="00DD1CC3"/>
    <w:rsid w:val="00E146A0"/>
    <w:rsid w:val="00F83A79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2021-03-24T06:08:00Z</cp:lastPrinted>
  <dcterms:created xsi:type="dcterms:W3CDTF">2020-03-11T09:18:00Z</dcterms:created>
  <dcterms:modified xsi:type="dcterms:W3CDTF">2022-01-18T12:37:00Z</dcterms:modified>
</cp:coreProperties>
</file>